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1162" w14:textId="60D747C4" w:rsidR="00626416" w:rsidRPr="00A90AFC" w:rsidRDefault="006A2D23" w:rsidP="00FD6C70">
      <w:pPr>
        <w:jc w:val="center"/>
        <w:rPr>
          <w:rFonts w:ascii="Times New Roman" w:hAnsi="Times New Roman" w:cs="Times New Roman"/>
          <w:b/>
          <w:bCs/>
        </w:rPr>
      </w:pPr>
      <w:r w:rsidRPr="00A90AFC">
        <w:rPr>
          <w:rFonts w:ascii="Times New Roman" w:hAnsi="Times New Roman" w:cs="Times New Roman"/>
          <w:b/>
          <w:bCs/>
        </w:rPr>
        <w:t>Klauzula do reklamacji</w:t>
      </w:r>
    </w:p>
    <w:p w14:paraId="744F8E5B" w14:textId="477DAAB1" w:rsidR="00626416" w:rsidRPr="00A90AFC" w:rsidRDefault="00626416" w:rsidP="00FD6C70">
      <w:pPr>
        <w:jc w:val="both"/>
        <w:rPr>
          <w:rFonts w:ascii="Times New Roman" w:hAnsi="Times New Roman" w:cs="Times New Roman"/>
        </w:rPr>
      </w:pPr>
      <w:r w:rsidRPr="00A90AFC">
        <w:rPr>
          <w:rFonts w:ascii="Times New Roman" w:hAnsi="Times New Roman" w:cs="Times New Roman"/>
        </w:rPr>
        <w:t xml:space="preserve">Pozyskując Twoje dane do celów rozpatrzenia reklamacji </w:t>
      </w:r>
      <w:r w:rsidR="00FD6C70" w:rsidRPr="00A90AFC">
        <w:rPr>
          <w:rFonts w:ascii="Times New Roman" w:hAnsi="Times New Roman" w:cs="Times New Roman"/>
        </w:rPr>
        <w:t xml:space="preserve">POTYRAŁA </w:t>
      </w:r>
      <w:r w:rsidR="00C360B1" w:rsidRPr="00A90AFC">
        <w:rPr>
          <w:rFonts w:ascii="Times New Roman" w:hAnsi="Times New Roman" w:cs="Times New Roman"/>
        </w:rPr>
        <w:t>i</w:t>
      </w:r>
      <w:r w:rsidR="00FD6C70" w:rsidRPr="00A90AFC">
        <w:rPr>
          <w:rFonts w:ascii="Times New Roman" w:hAnsi="Times New Roman" w:cs="Times New Roman"/>
        </w:rPr>
        <w:t xml:space="preserve"> SPÓŁKA sp. j. z siedzibą w Stargardzie (73-110) przy ul. Usługowej 11 </w:t>
      </w:r>
      <w:r w:rsidRPr="00A90AFC">
        <w:rPr>
          <w:rFonts w:ascii="Times New Roman" w:hAnsi="Times New Roman" w:cs="Times New Roman"/>
        </w:rPr>
        <w:t xml:space="preserve">staje się Administratorem tych danych - zasady ich ochrony dostępne są na naszej stronie internetowej </w:t>
      </w:r>
      <w:hyperlink r:id="rId5" w:history="1">
        <w:r w:rsidR="00C360B1" w:rsidRPr="00A90AFC">
          <w:rPr>
            <w:rStyle w:val="Hipercze"/>
            <w:rFonts w:ascii="Times New Roman" w:hAnsi="Times New Roman" w:cs="Times New Roman"/>
          </w:rPr>
          <w:t>www.potyrala.com.pl</w:t>
        </w:r>
      </w:hyperlink>
      <w:r w:rsidRPr="00A90AFC">
        <w:rPr>
          <w:rFonts w:ascii="Times New Roman" w:hAnsi="Times New Roman" w:cs="Times New Roman"/>
        </w:rPr>
        <w:t xml:space="preserve"> w </w:t>
      </w:r>
      <w:r w:rsidR="00C360B1" w:rsidRPr="00A90AFC">
        <w:rPr>
          <w:rFonts w:ascii="Times New Roman" w:hAnsi="Times New Roman" w:cs="Times New Roman"/>
        </w:rPr>
        <w:t>zakładce RODO w dokumencie pt. „Klauzula do reklamacji”; link: ………………</w:t>
      </w:r>
    </w:p>
    <w:p w14:paraId="2B153C7C" w14:textId="77777777" w:rsidR="00626416" w:rsidRPr="00A90AFC" w:rsidRDefault="00626416" w:rsidP="00626416">
      <w:pPr>
        <w:rPr>
          <w:rFonts w:ascii="Times New Roman" w:hAnsi="Times New Roman" w:cs="Times New Roman"/>
        </w:rPr>
      </w:pPr>
    </w:p>
    <w:p w14:paraId="09D66F30" w14:textId="77777777" w:rsidR="00A90AFC" w:rsidRDefault="00B865B4" w:rsidP="00B865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0AFC">
        <w:rPr>
          <w:rFonts w:ascii="Times New Roman" w:hAnsi="Times New Roman" w:cs="Times New Roman"/>
        </w:rPr>
        <w:t xml:space="preserve">Administratorem danych (wizerunku) przetwarzanych w systemie monitoringu jest POTYRAŁA I SPÓŁKA sp. j. z siedzibą w Stargardzie (73-110) przy ul. Usługowej 11 (dalej Administrator lub Spółka);  dane kontaktowe: </w:t>
      </w:r>
      <w:r w:rsidR="00A90AFC" w:rsidRPr="00A90AFC">
        <w:rPr>
          <w:rFonts w:ascii="Times New Roman" w:hAnsi="Times New Roman" w:cs="Times New Roman"/>
        </w:rPr>
        <w:t>biuro@potyrala.com.pl lub tel./fax +48 91 469 32 99</w:t>
      </w:r>
    </w:p>
    <w:p w14:paraId="61173543" w14:textId="0DB23CE2" w:rsidR="00626416" w:rsidRPr="00A90AFC" w:rsidRDefault="00626416" w:rsidP="00B865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0AFC">
        <w:rPr>
          <w:rFonts w:ascii="Times New Roman" w:hAnsi="Times New Roman" w:cs="Times New Roman"/>
        </w:rPr>
        <w:t>Będziemy przetwarzać Twoje dane osobowe, aby rozpatrzyć złożoną przez Ciebie reklamację lub udzielić odpowiedzi na Twoje pytanie w sprawie reklamacji przez okres niezbędny do rozpatrzenia Twojej reklamacji,  do dochodzenia lub obrony przed roszczeniami - nie dłużej jednak niż do upływu okresu przedawnienia roszczeń wynikającego z powszechnie obowiązujących przepisów. Podstawą prawną przetwarzania Twoich danych jest art. 6 ust. 1 lit. b RODO w związku z realizacją umowy na zakup oraz art. 6 ust. 1 lit. f RODO, ponieważ przetwarzanie Twoich danych jest niezbędne do celów wynikających z naszego prawnie uzasadnionego interesu tj. w odpowiedzi na Twój kontakt z nami.</w:t>
      </w:r>
    </w:p>
    <w:p w14:paraId="140C42AC" w14:textId="77777777" w:rsidR="00D171C7" w:rsidRPr="00A90AFC" w:rsidRDefault="00626416" w:rsidP="00B865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0AFC">
        <w:rPr>
          <w:rFonts w:ascii="Times New Roman" w:hAnsi="Times New Roman" w:cs="Times New Roman"/>
        </w:rPr>
        <w:t>Odbiorcami Twoich danych mogą być</w:t>
      </w:r>
      <w:r w:rsidR="00D171C7" w:rsidRPr="00A90AFC">
        <w:rPr>
          <w:rFonts w:ascii="Times New Roman" w:hAnsi="Times New Roman" w:cs="Times New Roman"/>
        </w:rPr>
        <w:t xml:space="preserve"> p</w:t>
      </w:r>
      <w:r w:rsidRPr="00A90AFC">
        <w:rPr>
          <w:rFonts w:ascii="Times New Roman" w:hAnsi="Times New Roman" w:cs="Times New Roman"/>
        </w:rPr>
        <w:t>odmioty przetwarzające dane w naszym imieniu takie jak: dostawcy usług informatycznych,  pocztowych, prawnych, archiwizacyjnych – przy czym takie podmioty przetwarzają dane  na podstawie zawartej z nami umowy  i  zgodnie z naszymi poleceniami</w:t>
      </w:r>
      <w:r w:rsidR="00D171C7" w:rsidRPr="00A90AFC">
        <w:rPr>
          <w:rFonts w:ascii="Times New Roman" w:hAnsi="Times New Roman" w:cs="Times New Roman"/>
        </w:rPr>
        <w:t>; p</w:t>
      </w:r>
      <w:r w:rsidRPr="00A90AFC">
        <w:rPr>
          <w:rFonts w:ascii="Times New Roman" w:hAnsi="Times New Roman" w:cs="Times New Roman"/>
        </w:rPr>
        <w:t xml:space="preserve">odmioty uprawnione </w:t>
      </w:r>
      <w:r w:rsidR="00D171C7" w:rsidRPr="00A90AFC">
        <w:rPr>
          <w:rFonts w:ascii="Times New Roman" w:hAnsi="Times New Roman" w:cs="Times New Roman"/>
        </w:rPr>
        <w:t>z</w:t>
      </w:r>
      <w:r w:rsidRPr="00A90AFC">
        <w:rPr>
          <w:rFonts w:ascii="Times New Roman" w:hAnsi="Times New Roman" w:cs="Times New Roman"/>
        </w:rPr>
        <w:t xml:space="preserve"> mocy prawa, np. organy administracji publicznej.</w:t>
      </w:r>
    </w:p>
    <w:p w14:paraId="26044583" w14:textId="18354647" w:rsidR="00D171C7" w:rsidRPr="00A90AFC" w:rsidRDefault="00D171C7" w:rsidP="00B865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0AFC">
        <w:rPr>
          <w:rFonts w:ascii="Times New Roman" w:hAnsi="Times New Roman" w:cs="Times New Roman"/>
        </w:rPr>
        <w:t xml:space="preserve">Masz prawo dostępu do danych osobowych, ich sprostowania, usunięcia, ograniczenia przetwarzania, wniesienia sprzeciwu wobec przetwarzania danych osobowych - wskazane uprawnienia można realizować kontaktując się z nami mailowo lub pocztą tradycyjną na adres siedziby wskazany powyżej. Masz również prawo wniesienia skargi do Prezesa Urzędu Ochrony Danych Osobowych w Warszawie na ul. Stawki 2, gdy uznasz, że przetwarzanie danych narusza przepisy prawa. </w:t>
      </w:r>
    </w:p>
    <w:p w14:paraId="74F2CA89" w14:textId="4ED5D2FB" w:rsidR="004245AC" w:rsidRPr="00A90AFC" w:rsidRDefault="00626416" w:rsidP="00B865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0AFC">
        <w:rPr>
          <w:rFonts w:ascii="Times New Roman" w:hAnsi="Times New Roman" w:cs="Times New Roman"/>
        </w:rPr>
        <w:t>Podanie danych osobowych jest dobrowolne, jednak niezbędne do rozpatrzenia złożonej reklamacji, zaś ich niepodanie w konsekwencji uniemożliwi udzielenie odpowiedzi.</w:t>
      </w:r>
    </w:p>
    <w:p w14:paraId="7C0BC211" w14:textId="77777777" w:rsidR="00D171C7" w:rsidRPr="00A90AFC" w:rsidRDefault="00D171C7" w:rsidP="00D171C7">
      <w:pPr>
        <w:pStyle w:val="Akapitzlist"/>
        <w:rPr>
          <w:rFonts w:ascii="Times New Roman" w:hAnsi="Times New Roman" w:cs="Times New Roman"/>
        </w:rPr>
      </w:pPr>
    </w:p>
    <w:p w14:paraId="46E3165A" w14:textId="77777777" w:rsidR="004245AC" w:rsidRPr="00A90AFC" w:rsidRDefault="004245AC" w:rsidP="004245AC">
      <w:pPr>
        <w:rPr>
          <w:rFonts w:ascii="Times New Roman" w:hAnsi="Times New Roman" w:cs="Times New Roman"/>
        </w:rPr>
      </w:pPr>
    </w:p>
    <w:sectPr w:rsidR="004245AC" w:rsidRPr="00A9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22C5"/>
    <w:multiLevelType w:val="hybridMultilevel"/>
    <w:tmpl w:val="962A3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9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AC"/>
    <w:rsid w:val="004245AC"/>
    <w:rsid w:val="00621F87"/>
    <w:rsid w:val="00626416"/>
    <w:rsid w:val="006A2D23"/>
    <w:rsid w:val="00A90AFC"/>
    <w:rsid w:val="00B865B4"/>
    <w:rsid w:val="00C360B1"/>
    <w:rsid w:val="00D171C7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8EA7"/>
  <w15:chartTrackingRefBased/>
  <w15:docId w15:val="{17BA2F66-11B8-440B-A54F-20A2F03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4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4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tyral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Marlena Płonka</dc:creator>
  <cp:keywords/>
  <dc:description/>
  <cp:lastModifiedBy>P&amp;S Stargard</cp:lastModifiedBy>
  <cp:revision>2</cp:revision>
  <dcterms:created xsi:type="dcterms:W3CDTF">2022-12-28T12:22:00Z</dcterms:created>
  <dcterms:modified xsi:type="dcterms:W3CDTF">2022-12-28T12:22:00Z</dcterms:modified>
</cp:coreProperties>
</file>